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22E052F4"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BC1840" w:rsidRPr="00BC1840">
        <w:rPr>
          <w:rFonts w:ascii="ＭＳ ゴシック" w:eastAsia="ＭＳ ゴシック" w:hAnsi="ＭＳ ゴシック" w:hint="eastAsia"/>
          <w:sz w:val="24"/>
          <w:szCs w:val="24"/>
        </w:rPr>
        <w:t>研究用超音波画像診断装置</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7E21" w14:textId="77777777" w:rsidR="00F07AEF" w:rsidRDefault="00F07AEF" w:rsidP="00CB4FD2">
      <w:r>
        <w:separator/>
      </w:r>
    </w:p>
  </w:endnote>
  <w:endnote w:type="continuationSeparator" w:id="0">
    <w:p w14:paraId="33937891" w14:textId="77777777" w:rsidR="00F07AEF" w:rsidRDefault="00F07AEF"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0ADB" w14:textId="77777777" w:rsidR="00F07AEF" w:rsidRDefault="00F07AEF" w:rsidP="00CB4FD2">
      <w:r>
        <w:separator/>
      </w:r>
    </w:p>
  </w:footnote>
  <w:footnote w:type="continuationSeparator" w:id="0">
    <w:p w14:paraId="2F8D2008" w14:textId="77777777" w:rsidR="00F07AEF" w:rsidRDefault="00F07AEF"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1840"/>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10CC"/>
    <w:rsid w:val="00E62CDC"/>
    <w:rsid w:val="00E65D83"/>
    <w:rsid w:val="00E904EF"/>
    <w:rsid w:val="00EB22AE"/>
    <w:rsid w:val="00EC799B"/>
    <w:rsid w:val="00EE6966"/>
    <w:rsid w:val="00F015B1"/>
    <w:rsid w:val="00F019A8"/>
    <w:rsid w:val="00F07AE4"/>
    <w:rsid w:val="00F07AEF"/>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197</Characters>
  <Application>Microsoft Office Word</Application>
  <DocSecurity>0</DocSecurity>
  <Lines>32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15</cp:revision>
  <cp:lastPrinted>2022-04-15T02:20:00Z</cp:lastPrinted>
  <dcterms:created xsi:type="dcterms:W3CDTF">2022-05-06T01:02:00Z</dcterms:created>
  <dcterms:modified xsi:type="dcterms:W3CDTF">2026-02-05T07:20:00Z</dcterms:modified>
</cp:coreProperties>
</file>