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0CBBA753" w:rsidR="006048A5" w:rsidRPr="00206624" w:rsidRDefault="00206624" w:rsidP="000443F7">
      <w:pPr>
        <w:tabs>
          <w:tab w:val="left" w:pos="7770"/>
        </w:tabs>
        <w:ind w:left="2328" w:rightChars="-68" w:right="-143" w:hangingChars="970" w:hanging="2328"/>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0443F7" w:rsidRPr="000443F7">
        <w:rPr>
          <w:rFonts w:ascii="ＭＳ ゴシック" w:eastAsia="ＭＳ ゴシック" w:hAnsi="ＭＳ ゴシック"/>
          <w:sz w:val="24"/>
          <w:szCs w:val="24"/>
        </w:rPr>
        <w:t>大阪公立大学医学部及び附属病院オフィシャルウェブページ保守管理等業務委託</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E1337" w14:textId="77777777" w:rsidR="00C811A8" w:rsidRDefault="00C811A8" w:rsidP="00CB4FD2">
      <w:r>
        <w:separator/>
      </w:r>
    </w:p>
  </w:endnote>
  <w:endnote w:type="continuationSeparator" w:id="0">
    <w:p w14:paraId="79A33903" w14:textId="77777777" w:rsidR="00C811A8" w:rsidRDefault="00C811A8"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03B55" w14:textId="77777777" w:rsidR="00C811A8" w:rsidRDefault="00C811A8" w:rsidP="00CB4FD2">
      <w:r>
        <w:separator/>
      </w:r>
    </w:p>
  </w:footnote>
  <w:footnote w:type="continuationSeparator" w:id="0">
    <w:p w14:paraId="23ADB5EC" w14:textId="77777777" w:rsidR="00C811A8" w:rsidRDefault="00C811A8"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43F7"/>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662EC"/>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11A8"/>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208</Words>
  <Characters>208</Characters>
  <Application>Microsoft Office Word</Application>
  <DocSecurity>0</DocSecurity>
  <Lines>69</Lines>
  <Paragraphs>51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中谷　桃歌</cp:lastModifiedBy>
  <cp:revision>13</cp:revision>
  <cp:lastPrinted>2025-04-08T00:39:00Z</cp:lastPrinted>
  <dcterms:created xsi:type="dcterms:W3CDTF">2022-05-06T01:01:00Z</dcterms:created>
  <dcterms:modified xsi:type="dcterms:W3CDTF">2026-01-27T01:49:00Z</dcterms:modified>
</cp:coreProperties>
</file>